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B" w:rsidRPr="00A1496F" w:rsidRDefault="006F0FCB" w:rsidP="00034563">
      <w:pPr>
        <w:spacing w:after="0" w:line="240" w:lineRule="auto"/>
        <w:jc w:val="center"/>
        <w:rPr>
          <w:rFonts w:asciiTheme="minorBidi" w:hAnsiTheme="minorBidi" w:cs="Mudir MT"/>
          <w:b/>
          <w:bCs/>
          <w:sz w:val="14"/>
          <w:szCs w:val="14"/>
          <w:rtl/>
        </w:rPr>
      </w:pPr>
    </w:p>
    <w:tbl>
      <w:tblPr>
        <w:bidiVisual/>
        <w:tblW w:w="0" w:type="auto"/>
        <w:tblInd w:w="-318" w:type="dxa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tblLook w:val="04A0"/>
      </w:tblPr>
      <w:tblGrid>
        <w:gridCol w:w="2694"/>
        <w:gridCol w:w="2551"/>
        <w:gridCol w:w="2693"/>
        <w:gridCol w:w="2552"/>
        <w:gridCol w:w="2551"/>
        <w:gridCol w:w="2802"/>
      </w:tblGrid>
      <w:tr w:rsidR="002C3307" w:rsidRPr="00A1496F" w:rsidTr="00034563">
        <w:tc>
          <w:tcPr>
            <w:tcW w:w="15843" w:type="dxa"/>
            <w:gridSpan w:val="6"/>
            <w:shd w:val="clear" w:color="auto" w:fill="auto"/>
          </w:tcPr>
          <w:p w:rsidR="00462395" w:rsidRPr="00A1496F" w:rsidRDefault="00462395" w:rsidP="00034563">
            <w:pPr>
              <w:spacing w:before="80" w:after="8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5F497A"/>
                <w:sz w:val="16"/>
                <w:szCs w:val="16"/>
                <w:rtl/>
              </w:rPr>
              <w:t>توزيع مقرر</w:t>
            </w:r>
            <w:r w:rsidR="00F627C4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ال</w:t>
            </w:r>
            <w:r w:rsidR="005513BA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علوم</w:t>
            </w:r>
            <w:r w:rsidR="00F627C4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</w:t>
            </w:r>
            <w:r w:rsidR="00316810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</w:t>
            </w:r>
            <w:r w:rsidR="00EB2A34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5F497A"/>
                <w:sz w:val="16"/>
                <w:szCs w:val="16"/>
                <w:rtl/>
              </w:rPr>
              <w:t>للصف</w:t>
            </w:r>
            <w:r w:rsidRPr="00A149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الأول الابتدائي</w:t>
            </w:r>
            <w:r w:rsidR="00316810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5F497A"/>
                <w:sz w:val="16"/>
                <w:szCs w:val="16"/>
                <w:rtl/>
              </w:rPr>
              <w:t xml:space="preserve">للفصل الدراسي </w:t>
            </w:r>
            <w:r w:rsidR="00165200" w:rsidRPr="00A1496F">
              <w:rPr>
                <w:rFonts w:asciiTheme="minorBidi" w:hAnsiTheme="minorBidi" w:cstheme="minorBidi"/>
                <w:b/>
                <w:bCs/>
                <w:color w:val="5F497A"/>
                <w:sz w:val="16"/>
                <w:szCs w:val="16"/>
                <w:rtl/>
              </w:rPr>
              <w:t>الأول</w:t>
            </w:r>
            <w:r w:rsidRPr="00A1496F">
              <w:rPr>
                <w:rFonts w:asciiTheme="minorBidi" w:hAnsiTheme="minorBidi" w:cstheme="minorBidi"/>
                <w:b/>
                <w:bCs/>
                <w:color w:val="5F497A"/>
                <w:sz w:val="16"/>
                <w:szCs w:val="16"/>
                <w:rtl/>
              </w:rPr>
              <w:t xml:space="preserve"> للعام الدراسي</w:t>
            </w:r>
            <w:r w:rsidRPr="00A149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 </w:t>
            </w:r>
            <w:r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143</w:t>
            </w:r>
            <w:r w:rsidR="00EB2A34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7</w:t>
            </w:r>
            <w:r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 / 143</w:t>
            </w:r>
            <w:r w:rsidR="00EB2A34"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8</w:t>
            </w:r>
            <w:r w:rsidRPr="00A1496F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</w:rPr>
              <w:t xml:space="preserve"> هـ</w:t>
            </w:r>
          </w:p>
        </w:tc>
      </w:tr>
      <w:tr w:rsidR="00D30F47" w:rsidRPr="00A1496F" w:rsidTr="00034563">
        <w:tc>
          <w:tcPr>
            <w:tcW w:w="2694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الأول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17/12 – 21/12</w:t>
            </w:r>
          </w:p>
        </w:tc>
        <w:tc>
          <w:tcPr>
            <w:tcW w:w="2551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الثاني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24/12 – 28/12</w:t>
            </w:r>
          </w:p>
        </w:tc>
        <w:tc>
          <w:tcPr>
            <w:tcW w:w="2693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الثالث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1/1 – 5/1</w:t>
            </w:r>
          </w:p>
        </w:tc>
        <w:tc>
          <w:tcPr>
            <w:tcW w:w="2552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الرابع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8/1 – 12/1</w:t>
            </w:r>
          </w:p>
        </w:tc>
        <w:tc>
          <w:tcPr>
            <w:tcW w:w="2551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الخامس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15/1 – 19/1</w:t>
            </w:r>
          </w:p>
        </w:tc>
        <w:tc>
          <w:tcPr>
            <w:tcW w:w="2802" w:type="dxa"/>
            <w:shd w:val="clear" w:color="auto" w:fill="auto"/>
          </w:tcPr>
          <w:p w:rsidR="009F5414" w:rsidRPr="00A1496F" w:rsidRDefault="009F5414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الأسبوع السادس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22/1 – 26/1</w:t>
            </w:r>
          </w:p>
        </w:tc>
      </w:tr>
      <w:tr w:rsidR="006A6515" w:rsidRPr="00A1496F" w:rsidTr="0000188F">
        <w:trPr>
          <w:trHeight w:val="3031"/>
        </w:trPr>
        <w:tc>
          <w:tcPr>
            <w:tcW w:w="2694" w:type="dxa"/>
            <w:shd w:val="clear" w:color="auto" w:fill="auto"/>
            <w:vAlign w:val="center"/>
          </w:tcPr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الأسبوع التمهيدي واستقبال الطلاب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الوحدة الأولى الفصل الأول : النباتات مخلوقات حية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المخلوقات الحية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النباتات وأجزاؤها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والتقنية والمجتمع : قراءة علمية : زراعة المانجو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الوحدة الأولى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الأول : النباتات مخلوقات حية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المخلوقات الحية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النباتات وأجزاؤها</w:t>
            </w:r>
          </w:p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والتقنية والمجتمع : قراءة علمية : زراعة المانجو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الثاني النباتات تنمو وتتغير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نمو النباتات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تعيش النباتات في أماكن كثيرة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والرياضيات : بذور متنوعة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الثاني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النباتات تنمو وتتغير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نمو النباتات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تعيش النباتات في أماكن كثيرة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والرياضيات : بذور متنوعة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الوحدة الثانية : الحيوانات ومساكنها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الثالث : الحيوانات من حولنا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الأول: أنواع الحيوانات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الحيوانات وحاجاتها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الثالث : الحيوانات تنمو وتتغير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قراءة علمية : أعرف المزيد عن الحيوانات</w:t>
            </w:r>
          </w:p>
        </w:tc>
      </w:tr>
      <w:tr w:rsidR="006101F3" w:rsidRPr="00A1496F" w:rsidTr="00034563">
        <w:tc>
          <w:tcPr>
            <w:tcW w:w="2694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السابع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29/1 –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الثامن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6/2 – 10/2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التاسع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20/2 – 24/2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العاشر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27/2 –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الحادي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5/3 – 9/3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01F3" w:rsidRPr="00A1496F" w:rsidRDefault="006101F3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>الأسبوع الثاني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12/3 – 16/3</w:t>
            </w:r>
          </w:p>
        </w:tc>
      </w:tr>
      <w:tr w:rsidR="006A6515" w:rsidRPr="00A1496F" w:rsidTr="00034563">
        <w:trPr>
          <w:trHeight w:val="2211"/>
        </w:trPr>
        <w:tc>
          <w:tcPr>
            <w:tcW w:w="2694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الوحدة الثانية : الحيوانات ومساكنها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الثالث : الحيوانات من حولنا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الأول: أنواع الحيوانات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الحيوانات وحاجاتها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الثالث : الحيوانات تنمو وتتغير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الرابع : أماكن العيش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مواطن على اليابسة ومواطن في الماء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الرابع : أماكن العيش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مواطن على اليابسة ومواطن في الماء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تعيش النباتات والحيوانات معاً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والرياضيات : أعد الأرجل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مهن علمية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مراجعة الفصل الرابع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تعيش النباتات والحيوانات معاً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والرياضيات : أعد الأرجل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مهن علمية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مراجعة الفصل الرابع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الفصل الخامس : معالم اليابسة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الصخور والتربة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تغير اليابسة</w:t>
            </w:r>
          </w:p>
          <w:p w:rsidR="006A6515" w:rsidRPr="00A1496F" w:rsidRDefault="006A6515" w:rsidP="006A6515">
            <w:pPr>
              <w:jc w:val="center"/>
              <w:rPr>
                <w:rFonts w:asciiTheme="minorBidi" w:hAnsiTheme="minorBidi" w:cstheme="minorBidi" w:hint="cs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والتقنية والمجتمع قراءة علمية : كيف نحافظ على التربة الزراعية</w:t>
            </w:r>
          </w:p>
        </w:tc>
      </w:tr>
      <w:tr w:rsidR="00316810" w:rsidRPr="00A1496F" w:rsidTr="00034563">
        <w:tc>
          <w:tcPr>
            <w:tcW w:w="2694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الثالث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19/3 – 23/3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الرابع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26/3 – 30/3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الخامس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3/4 – 7/4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السادس عشر</w:t>
            </w:r>
            <w:r w:rsidR="00034563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="00034563"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10/4 – 14/4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السابع عشر</w:t>
            </w:r>
            <w:r w:rsidR="00A1496F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 17/4 -21/4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6810" w:rsidRPr="00A1496F" w:rsidRDefault="00316810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>الأسبوع الثامن عشر</w:t>
            </w:r>
            <w:r w:rsidR="00A1496F" w:rsidRPr="00A1496F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  <w:rtl/>
              </w:rPr>
              <w:t xml:space="preserve"> 24/4-28/4</w:t>
            </w:r>
          </w:p>
        </w:tc>
      </w:tr>
      <w:tr w:rsidR="006A6515" w:rsidRPr="00A1496F" w:rsidTr="00034563">
        <w:trPr>
          <w:trHeight w:val="1418"/>
        </w:trPr>
        <w:tc>
          <w:tcPr>
            <w:tcW w:w="2694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الفصل الخامس : معالم اليابسة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الصخور والتربة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تغير اليابسة</w:t>
            </w:r>
          </w:p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العلوم والتقنية والمجتمع قراءة علمية : كيف نحافظ على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التربة</w:t>
            </w:r>
          </w:p>
        </w:tc>
        <w:tc>
          <w:tcPr>
            <w:tcW w:w="2551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الفصل السادس : المحافظة على الأرض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موارد الأرض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المحافظة على موارد الأرض</w:t>
            </w:r>
          </w:p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قراءة علمية : المحافظة على الماء</w:t>
            </w:r>
          </w:p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الفصل السادس : المحافظة على الأرض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الأول : موارد الأرض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الدرس الثاني : المحافظة على موارد الأرض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قراءة علمية : المحافظة على الماء</w:t>
            </w:r>
          </w:p>
          <w:p w:rsidR="006A6515" w:rsidRPr="00A1496F" w:rsidRDefault="006A6515" w:rsidP="00BB290E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قراءة علمية : المحافظة على الماء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A6515" w:rsidRPr="00A1496F" w:rsidRDefault="006A6515" w:rsidP="00BB290E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6A6515" w:rsidRPr="00A1496F" w:rsidRDefault="006A6515" w:rsidP="00034563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1496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خطط علاجية وتسليم النتائج</w:t>
            </w:r>
          </w:p>
        </w:tc>
      </w:tr>
      <w:tr w:rsidR="00A1496F" w:rsidRPr="00A1496F" w:rsidTr="00034563">
        <w:tc>
          <w:tcPr>
            <w:tcW w:w="5245" w:type="dxa"/>
            <w:gridSpan w:val="2"/>
            <w:shd w:val="clear" w:color="auto" w:fill="auto"/>
            <w:vAlign w:val="center"/>
          </w:tcPr>
          <w:p w:rsidR="00A1496F" w:rsidRPr="00A1496F" w:rsidRDefault="00A1496F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معلم المادة 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A1496F" w:rsidRPr="00A1496F" w:rsidRDefault="00A1496F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مدير المدرسة :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A1496F" w:rsidRPr="00A1496F" w:rsidRDefault="00A1496F" w:rsidP="00034563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مشرف المادة</w:t>
            </w:r>
            <w:r w:rsidRPr="00A149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1496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>:</w:t>
            </w:r>
          </w:p>
        </w:tc>
      </w:tr>
    </w:tbl>
    <w:p w:rsidR="00E35F91" w:rsidRPr="00A1496F" w:rsidRDefault="00D65CD8" w:rsidP="0003456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</w:rPr>
      </w:pPr>
      <w:r w:rsidRPr="00A1496F">
        <w:rPr>
          <w:rFonts w:asciiTheme="minorBidi" w:hAnsiTheme="minorBidi" w:cstheme="minorBidi"/>
          <w:b/>
          <w:bCs/>
          <w:sz w:val="16"/>
          <w:szCs w:val="16"/>
          <w:rtl/>
        </w:rPr>
        <w:t>منتدى العربية العامة</w:t>
      </w:r>
    </w:p>
    <w:sectPr w:rsidR="00E35F91" w:rsidRPr="00A1496F" w:rsidSect="007D7C55">
      <w:pgSz w:w="16838" w:h="11906" w:orient="landscape"/>
      <w:pgMar w:top="426" w:right="820" w:bottom="28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65" w:rsidRDefault="009A1C65" w:rsidP="00C97528">
      <w:pPr>
        <w:spacing w:after="0" w:line="240" w:lineRule="auto"/>
      </w:pPr>
      <w:r>
        <w:separator/>
      </w:r>
    </w:p>
  </w:endnote>
  <w:endnote w:type="continuationSeparator" w:id="1">
    <w:p w:rsidR="009A1C65" w:rsidRDefault="009A1C65" w:rsidP="00C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65" w:rsidRDefault="009A1C65" w:rsidP="00C97528">
      <w:pPr>
        <w:spacing w:after="0" w:line="240" w:lineRule="auto"/>
      </w:pPr>
      <w:r>
        <w:separator/>
      </w:r>
    </w:p>
  </w:footnote>
  <w:footnote w:type="continuationSeparator" w:id="1">
    <w:p w:rsidR="009A1C65" w:rsidRDefault="009A1C65" w:rsidP="00C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95"/>
    <w:rsid w:val="0000229C"/>
    <w:rsid w:val="00034563"/>
    <w:rsid w:val="000B0BAA"/>
    <w:rsid w:val="000B6893"/>
    <w:rsid w:val="000F6A5B"/>
    <w:rsid w:val="00165200"/>
    <w:rsid w:val="001775F1"/>
    <w:rsid w:val="001A22E5"/>
    <w:rsid w:val="001B7AB2"/>
    <w:rsid w:val="001C3D8E"/>
    <w:rsid w:val="001E5068"/>
    <w:rsid w:val="0020265C"/>
    <w:rsid w:val="00231569"/>
    <w:rsid w:val="0023403B"/>
    <w:rsid w:val="00263DC1"/>
    <w:rsid w:val="00273F05"/>
    <w:rsid w:val="002B46EA"/>
    <w:rsid w:val="002C3307"/>
    <w:rsid w:val="00316810"/>
    <w:rsid w:val="00342218"/>
    <w:rsid w:val="00462395"/>
    <w:rsid w:val="004E4011"/>
    <w:rsid w:val="005513BA"/>
    <w:rsid w:val="0056516E"/>
    <w:rsid w:val="00577D59"/>
    <w:rsid w:val="005C55AD"/>
    <w:rsid w:val="005C624A"/>
    <w:rsid w:val="006101F3"/>
    <w:rsid w:val="006171FD"/>
    <w:rsid w:val="00676003"/>
    <w:rsid w:val="00681E37"/>
    <w:rsid w:val="006A6515"/>
    <w:rsid w:val="006F0FCB"/>
    <w:rsid w:val="00776C49"/>
    <w:rsid w:val="007A0437"/>
    <w:rsid w:val="007D7C55"/>
    <w:rsid w:val="007E6AF4"/>
    <w:rsid w:val="0086158B"/>
    <w:rsid w:val="008E7CED"/>
    <w:rsid w:val="008F22AF"/>
    <w:rsid w:val="00904A83"/>
    <w:rsid w:val="00910DB8"/>
    <w:rsid w:val="00944D29"/>
    <w:rsid w:val="009923E1"/>
    <w:rsid w:val="009972A0"/>
    <w:rsid w:val="009A1C65"/>
    <w:rsid w:val="009D3ADE"/>
    <w:rsid w:val="009F5414"/>
    <w:rsid w:val="00A1496F"/>
    <w:rsid w:val="00A71BC3"/>
    <w:rsid w:val="00AC539E"/>
    <w:rsid w:val="00AD27BE"/>
    <w:rsid w:val="00B53C13"/>
    <w:rsid w:val="00B6375E"/>
    <w:rsid w:val="00C543C0"/>
    <w:rsid w:val="00C97528"/>
    <w:rsid w:val="00D30F47"/>
    <w:rsid w:val="00D46674"/>
    <w:rsid w:val="00D65CD8"/>
    <w:rsid w:val="00D743C8"/>
    <w:rsid w:val="00D92C79"/>
    <w:rsid w:val="00DC2639"/>
    <w:rsid w:val="00DE0696"/>
    <w:rsid w:val="00E03114"/>
    <w:rsid w:val="00E15A55"/>
    <w:rsid w:val="00E35132"/>
    <w:rsid w:val="00E35F91"/>
    <w:rsid w:val="00E83FC5"/>
    <w:rsid w:val="00E8662F"/>
    <w:rsid w:val="00EB2A34"/>
    <w:rsid w:val="00F12310"/>
    <w:rsid w:val="00F40108"/>
    <w:rsid w:val="00F6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FC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D30F47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D30F47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apple-converted-space">
    <w:name w:val="apple-converted-space"/>
    <w:basedOn w:val="a0"/>
    <w:rsid w:val="009972A0"/>
  </w:style>
  <w:style w:type="paragraph" w:styleId="a6">
    <w:name w:val="header"/>
    <w:basedOn w:val="a"/>
    <w:link w:val="Char1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C97528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semiHidden/>
    <w:rsid w:val="00C9752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7528"/>
    <w:rPr>
      <w:color w:val="0000FF"/>
      <w:u w:val="single"/>
    </w:rPr>
  </w:style>
  <w:style w:type="paragraph" w:styleId="a8">
    <w:name w:val="Title"/>
    <w:basedOn w:val="a"/>
    <w:link w:val="Char3"/>
    <w:qFormat/>
    <w:rsid w:val="006101F3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3">
    <w:name w:val="العنوان Char"/>
    <w:basedOn w:val="a0"/>
    <w:link w:val="a8"/>
    <w:rsid w:val="006101F3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- منتدى الأحساء التعليمي</dc:creator>
  <cp:lastModifiedBy>SONY</cp:lastModifiedBy>
  <cp:revision>4</cp:revision>
  <dcterms:created xsi:type="dcterms:W3CDTF">2016-08-05T12:05:00Z</dcterms:created>
  <dcterms:modified xsi:type="dcterms:W3CDTF">2016-08-14T19:14:00Z</dcterms:modified>
</cp:coreProperties>
</file>